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D95028">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D95028">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772EAC"/>
    <w:rsid w:val="00776839"/>
    <w:rsid w:val="00813DAE"/>
    <w:rsid w:val="00916D40"/>
    <w:rsid w:val="00972111"/>
    <w:rsid w:val="00B16D09"/>
    <w:rsid w:val="00C24870"/>
    <w:rsid w:val="00D351D4"/>
    <w:rsid w:val="00D95028"/>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2016-08-10T03:23:00Z</dcterms:modified>
</cp:coreProperties>
</file>